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26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2F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2F">
        <w:rPr>
          <w:rFonts w:ascii="Times New Roman" w:hAnsi="Times New Roman" w:cs="Times New Roman"/>
          <w:b/>
          <w:sz w:val="28"/>
          <w:szCs w:val="28"/>
        </w:rPr>
        <w:t>ПЕСЧАНОКОПСКИЙ РАЙОН</w:t>
      </w:r>
    </w:p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2F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2F">
        <w:rPr>
          <w:rFonts w:ascii="Times New Roman" w:hAnsi="Times New Roman" w:cs="Times New Roman"/>
          <w:b/>
          <w:sz w:val="28"/>
          <w:szCs w:val="28"/>
        </w:rPr>
        <w:t>АДМИНИСТРАЦИЯ ПЕСЧАНОКОПСКОГО СЕЛЬСКОГО ПОСЕЛЕНИЯ</w:t>
      </w:r>
    </w:p>
    <w:p w:rsidR="000C7203" w:rsidRDefault="000C7203" w:rsidP="001B26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62F" w:rsidRPr="001B262F" w:rsidRDefault="001B262F" w:rsidP="001B26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XSpec="center" w:tblpY="173"/>
        <w:tblW w:w="10349" w:type="dxa"/>
        <w:tblLayout w:type="fixed"/>
        <w:tblLook w:val="04A0"/>
      </w:tblPr>
      <w:tblGrid>
        <w:gridCol w:w="6947"/>
        <w:gridCol w:w="3402"/>
      </w:tblGrid>
      <w:tr w:rsidR="001B262F" w:rsidRPr="001B262F" w:rsidTr="005D24D2">
        <w:trPr>
          <w:trHeight w:val="828"/>
        </w:trPr>
        <w:tc>
          <w:tcPr>
            <w:tcW w:w="6947" w:type="dxa"/>
            <w:hideMark/>
          </w:tcPr>
          <w:p w:rsidR="001B262F" w:rsidRPr="00AA6F6A" w:rsidRDefault="00DB1B93" w:rsidP="000C720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262F" w:rsidRPr="001B2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C025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B262F" w:rsidRPr="001B26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1B262F" w:rsidRPr="00AA6F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6F6A" w:rsidRPr="00AA6F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hideMark/>
          </w:tcPr>
          <w:p w:rsidR="001B262F" w:rsidRPr="001B262F" w:rsidRDefault="001B262F" w:rsidP="001B262F">
            <w:pPr>
              <w:pStyle w:val="a6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B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с. Песчанокопское</w:t>
            </w:r>
          </w:p>
        </w:tc>
      </w:tr>
      <w:tr w:rsidR="001B262F" w:rsidRPr="001B262F" w:rsidTr="005D24D2">
        <w:trPr>
          <w:trHeight w:val="926"/>
        </w:trPr>
        <w:tc>
          <w:tcPr>
            <w:tcW w:w="6947" w:type="dxa"/>
            <w:hideMark/>
          </w:tcPr>
          <w:tbl>
            <w:tblPr>
              <w:tblStyle w:val="a3"/>
              <w:tblW w:w="5805" w:type="dxa"/>
              <w:tblInd w:w="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05"/>
            </w:tblGrid>
            <w:tr w:rsidR="001B262F" w:rsidRPr="001B262F" w:rsidTr="005D24D2">
              <w:tc>
                <w:tcPr>
                  <w:tcW w:w="5812" w:type="dxa"/>
                </w:tcPr>
                <w:p w:rsidR="000C7203" w:rsidRDefault="00BC19B5" w:rsidP="00B47FCB">
                  <w:pPr>
                    <w:pStyle w:val="a6"/>
                    <w:framePr w:hSpace="180" w:wrap="around" w:vAnchor="text" w:hAnchor="margin" w:xAlign="center" w:y="173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Об утверждении отчета о выполнении муниципального задания</w:t>
                  </w:r>
                  <w:r w:rsidR="001B262F" w:rsidRPr="001B262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МБУК ПСП</w:t>
                  </w:r>
                </w:p>
                <w:p w:rsidR="00DB1B93" w:rsidRDefault="001B262F" w:rsidP="00B47FCB">
                  <w:pPr>
                    <w:pStyle w:val="a6"/>
                    <w:framePr w:hSpace="180" w:wrap="around" w:vAnchor="text" w:hAnchor="margin" w:xAlign="center" w:y="173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1B262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«Парк культуры и отдыха»</w:t>
                  </w:r>
                </w:p>
                <w:p w:rsidR="001B262F" w:rsidRPr="001B262F" w:rsidRDefault="005216F3" w:rsidP="00B47FCB">
                  <w:pPr>
                    <w:pStyle w:val="a6"/>
                    <w:framePr w:hSpace="180" w:wrap="around" w:vAnchor="text" w:hAnchor="margin" w:xAlign="center" w:y="173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за</w:t>
                  </w:r>
                  <w:r w:rsidR="00DB1B93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1 полугодие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05E9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2021</w:t>
                  </w:r>
                  <w:r w:rsidR="001B262F" w:rsidRPr="001B262F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г.</w:t>
                  </w:r>
                </w:p>
                <w:p w:rsidR="001B262F" w:rsidRPr="001B262F" w:rsidRDefault="001B262F" w:rsidP="001B262F">
                  <w:pPr>
                    <w:pStyle w:val="a6"/>
                    <w:framePr w:hSpace="180" w:wrap="around" w:vAnchor="text" w:hAnchor="margin" w:xAlign="center" w:y="17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B262F" w:rsidRPr="001B262F" w:rsidRDefault="001B262F" w:rsidP="001B26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2F" w:rsidRPr="001B262F" w:rsidRDefault="001B262F" w:rsidP="001B262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07366" w:rsidRDefault="00C07366" w:rsidP="00C073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62F" w:rsidRPr="001B26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19B5">
        <w:rPr>
          <w:rFonts w:ascii="Times New Roman" w:hAnsi="Times New Roman" w:cs="Times New Roman"/>
          <w:sz w:val="28"/>
          <w:szCs w:val="28"/>
        </w:rPr>
        <w:t xml:space="preserve">с пунктами 3 и 4 </w:t>
      </w:r>
      <w:r w:rsidR="001B262F" w:rsidRPr="001B262F">
        <w:rPr>
          <w:rFonts w:ascii="Times New Roman" w:hAnsi="Times New Roman" w:cs="Times New Roman"/>
          <w:sz w:val="28"/>
          <w:szCs w:val="28"/>
        </w:rPr>
        <w:t xml:space="preserve">со ст.69.2 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Песчанокопского сельского поселения  от12.10.2015№</w:t>
      </w:r>
      <w:r w:rsidR="00327907">
        <w:rPr>
          <w:rFonts w:ascii="Times New Roman" w:hAnsi="Times New Roman" w:cs="Times New Roman"/>
          <w:sz w:val="28"/>
          <w:szCs w:val="28"/>
        </w:rPr>
        <w:t xml:space="preserve"> 336</w:t>
      </w:r>
      <w:r>
        <w:rPr>
          <w:rFonts w:ascii="Times New Roman" w:hAnsi="Times New Roman" w:cs="Times New Roman"/>
          <w:sz w:val="28"/>
          <w:szCs w:val="28"/>
        </w:rPr>
        <w:t xml:space="preserve"> « О порядке формирования муниципального  задания на оказание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выполнения работ) в отношении муниципальных бюджетных учреждений Песчанокопского сельского поселения и финансового обеспечения выполнения муниципального задания»  </w:t>
      </w:r>
    </w:p>
    <w:p w:rsidR="001B262F" w:rsidRPr="001B262F" w:rsidRDefault="00C07366" w:rsidP="000C72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72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262F" w:rsidRPr="001B262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262F" w:rsidRDefault="0076243B" w:rsidP="001B26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2CCC">
        <w:rPr>
          <w:rFonts w:ascii="Times New Roman" w:hAnsi="Times New Roman" w:cs="Times New Roman"/>
          <w:sz w:val="28"/>
          <w:szCs w:val="28"/>
        </w:rPr>
        <w:t>Утвердить отчет о</w:t>
      </w:r>
      <w:r w:rsidR="000C7203">
        <w:rPr>
          <w:rFonts w:ascii="Times New Roman" w:hAnsi="Times New Roman" w:cs="Times New Roman"/>
          <w:sz w:val="28"/>
          <w:szCs w:val="28"/>
        </w:rPr>
        <w:t xml:space="preserve"> </w:t>
      </w:r>
      <w:r w:rsidR="00412CCC">
        <w:rPr>
          <w:rFonts w:ascii="Times New Roman" w:hAnsi="Times New Roman" w:cs="Times New Roman"/>
          <w:sz w:val="28"/>
          <w:szCs w:val="28"/>
        </w:rPr>
        <w:t xml:space="preserve">выполнении муниципального задания </w:t>
      </w:r>
      <w:r w:rsidR="001B262F" w:rsidRPr="001B262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</w:t>
      </w:r>
      <w:r w:rsidR="00DB1B93">
        <w:rPr>
          <w:rFonts w:ascii="Times New Roman" w:hAnsi="Times New Roman" w:cs="Times New Roman"/>
          <w:sz w:val="28"/>
          <w:szCs w:val="28"/>
        </w:rPr>
        <w:t xml:space="preserve">ение работ)  за 1 полугодие </w:t>
      </w:r>
      <w:r w:rsidR="000B5163">
        <w:rPr>
          <w:rFonts w:ascii="Times New Roman" w:hAnsi="Times New Roman" w:cs="Times New Roman"/>
          <w:sz w:val="28"/>
          <w:szCs w:val="28"/>
        </w:rPr>
        <w:t xml:space="preserve"> </w:t>
      </w:r>
      <w:r w:rsidR="00DB1B93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05E92">
        <w:rPr>
          <w:rFonts w:ascii="Times New Roman" w:hAnsi="Times New Roman" w:cs="Times New Roman"/>
          <w:sz w:val="28"/>
          <w:szCs w:val="28"/>
        </w:rPr>
        <w:t xml:space="preserve"> и на плановый период 2022-2023</w:t>
      </w:r>
      <w:r w:rsidR="001B262F" w:rsidRPr="001B262F">
        <w:rPr>
          <w:rFonts w:ascii="Times New Roman" w:hAnsi="Times New Roman" w:cs="Times New Roman"/>
          <w:sz w:val="28"/>
          <w:szCs w:val="28"/>
        </w:rPr>
        <w:t xml:space="preserve"> годов муниципального бюджетного учреждения Песчанокопского сельского поселения «Парк ку</w:t>
      </w:r>
      <w:r w:rsidR="00BC19B5">
        <w:rPr>
          <w:rFonts w:ascii="Times New Roman" w:hAnsi="Times New Roman" w:cs="Times New Roman"/>
          <w:sz w:val="28"/>
          <w:szCs w:val="28"/>
        </w:rPr>
        <w:t>льтуры и отдыха»</w:t>
      </w:r>
      <w:proofErr w:type="gramStart"/>
      <w:r w:rsidR="00BC19B5">
        <w:rPr>
          <w:rFonts w:ascii="Times New Roman" w:hAnsi="Times New Roman" w:cs="Times New Roman"/>
          <w:sz w:val="28"/>
          <w:szCs w:val="28"/>
        </w:rPr>
        <w:t xml:space="preserve"> </w:t>
      </w:r>
      <w:r w:rsidR="00C43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CCC" w:rsidRPr="00412CCC" w:rsidRDefault="00412CCC" w:rsidP="001B26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2.Директору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ПСП «ПКИО»</w:t>
      </w:r>
      <w:r w:rsidR="000C7203" w:rsidRPr="000C7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B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1B93">
        <w:rPr>
          <w:rFonts w:ascii="Times New Roman" w:hAnsi="Times New Roman" w:cs="Times New Roman"/>
          <w:sz w:val="28"/>
          <w:szCs w:val="28"/>
        </w:rPr>
        <w:t>Бабину Н.Н</w:t>
      </w:r>
      <w:r>
        <w:rPr>
          <w:rFonts w:ascii="Times New Roman" w:hAnsi="Times New Roman" w:cs="Times New Roman"/>
          <w:sz w:val="28"/>
          <w:szCs w:val="28"/>
        </w:rPr>
        <w:t>) разместить отчет о выполнении муниципального задания  за</w:t>
      </w:r>
      <w:r w:rsidR="00DB1B93">
        <w:rPr>
          <w:rFonts w:ascii="Times New Roman" w:hAnsi="Times New Roman" w:cs="Times New Roman"/>
          <w:sz w:val="28"/>
          <w:szCs w:val="28"/>
        </w:rPr>
        <w:t xml:space="preserve"> 1 полугодие 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DB1B9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ГМУ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2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12CC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12CC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2CCC">
        <w:rPr>
          <w:rFonts w:ascii="Times New Roman" w:hAnsi="Times New Roman" w:cs="Times New Roman"/>
          <w:sz w:val="28"/>
          <w:szCs w:val="28"/>
        </w:rPr>
        <w:t>)</w:t>
      </w:r>
    </w:p>
    <w:p w:rsidR="001B262F" w:rsidRPr="000C7203" w:rsidRDefault="0076243B" w:rsidP="001B26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262F" w:rsidRPr="001B26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0C7203">
        <w:rPr>
          <w:rFonts w:ascii="Times New Roman" w:hAnsi="Times New Roman" w:cs="Times New Roman"/>
          <w:sz w:val="28"/>
          <w:szCs w:val="28"/>
        </w:rPr>
        <w:t>начальника сектора экономики и финансов Греховодову  Н.</w:t>
      </w:r>
      <w:proofErr w:type="gramStart"/>
      <w:r w:rsidR="000C72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262F" w:rsidRPr="001B262F" w:rsidRDefault="001B262F" w:rsidP="001B26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262F" w:rsidRPr="001B262F" w:rsidRDefault="001B262F" w:rsidP="001B262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262F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262F">
        <w:rPr>
          <w:rFonts w:ascii="Times New Roman" w:hAnsi="Times New Roman" w:cs="Times New Roman"/>
          <w:sz w:val="28"/>
          <w:szCs w:val="28"/>
        </w:rPr>
        <w:t xml:space="preserve"> Администрации  Песчанокопского</w:t>
      </w:r>
    </w:p>
    <w:p w:rsidR="001B262F" w:rsidRPr="001B262F" w:rsidRDefault="001B262F" w:rsidP="001B262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262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Острогорский</w:t>
      </w:r>
    </w:p>
    <w:p w:rsidR="001B262F" w:rsidRDefault="001B262F" w:rsidP="001B262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262F"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0C7203" w:rsidRPr="001B262F" w:rsidRDefault="000C7203" w:rsidP="001B26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sectPr w:rsidR="000C7203" w:rsidRPr="001B262F" w:rsidSect="00A6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56DD"/>
    <w:multiLevelType w:val="hybridMultilevel"/>
    <w:tmpl w:val="FC1AF44E"/>
    <w:lvl w:ilvl="0" w:tplc="1540974E">
      <w:start w:val="1"/>
      <w:numFmt w:val="decimal"/>
      <w:lvlText w:val="%1."/>
      <w:lvlJc w:val="left"/>
      <w:pPr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62F"/>
    <w:rsid w:val="00060C74"/>
    <w:rsid w:val="000779E0"/>
    <w:rsid w:val="000B3BDB"/>
    <w:rsid w:val="000B5163"/>
    <w:rsid w:val="000C7203"/>
    <w:rsid w:val="00105E92"/>
    <w:rsid w:val="001B262F"/>
    <w:rsid w:val="00216A94"/>
    <w:rsid w:val="00327907"/>
    <w:rsid w:val="00347B1E"/>
    <w:rsid w:val="003B0594"/>
    <w:rsid w:val="003F3118"/>
    <w:rsid w:val="00412CCC"/>
    <w:rsid w:val="00460852"/>
    <w:rsid w:val="00465EC5"/>
    <w:rsid w:val="005216F3"/>
    <w:rsid w:val="00577030"/>
    <w:rsid w:val="006F0F0D"/>
    <w:rsid w:val="0076243B"/>
    <w:rsid w:val="00825158"/>
    <w:rsid w:val="00A20FB4"/>
    <w:rsid w:val="00A239F3"/>
    <w:rsid w:val="00AA6F6A"/>
    <w:rsid w:val="00B47FCB"/>
    <w:rsid w:val="00BC19B5"/>
    <w:rsid w:val="00C07366"/>
    <w:rsid w:val="00C43C37"/>
    <w:rsid w:val="00DB1B93"/>
    <w:rsid w:val="00E97FDF"/>
    <w:rsid w:val="00F47887"/>
    <w:rsid w:val="00FC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2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2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2022-03-09T11:43:00Z</dcterms:created>
  <dcterms:modified xsi:type="dcterms:W3CDTF">2022-03-09T12:02:00Z</dcterms:modified>
</cp:coreProperties>
</file>